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F4" w:rsidRDefault="00A32B08" w:rsidP="002749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9F4">
        <w:rPr>
          <w:rFonts w:ascii="Times New Roman" w:hAnsi="Times New Roman" w:cs="Times New Roman"/>
          <w:b/>
          <w:sz w:val="28"/>
          <w:szCs w:val="28"/>
        </w:rPr>
        <w:t>Рекомендации родителям по вопросам адаптации ребенка</w:t>
      </w:r>
    </w:p>
    <w:p w:rsidR="00A32B08" w:rsidRDefault="00A32B08" w:rsidP="002749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9F4">
        <w:rPr>
          <w:rFonts w:ascii="Times New Roman" w:hAnsi="Times New Roman" w:cs="Times New Roman"/>
          <w:b/>
          <w:sz w:val="28"/>
          <w:szCs w:val="28"/>
        </w:rPr>
        <w:t>к детскому саду.</w:t>
      </w:r>
    </w:p>
    <w:p w:rsidR="002749F4" w:rsidRPr="002749F4" w:rsidRDefault="002749F4" w:rsidP="002749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527" w:rsidRDefault="00DD5527" w:rsidP="00274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DAD">
        <w:rPr>
          <w:rFonts w:ascii="Times New Roman" w:hAnsi="Times New Roman" w:cs="Times New Roman"/>
          <w:sz w:val="28"/>
          <w:szCs w:val="28"/>
        </w:rPr>
        <w:t>В первую очередь к поступлению ребенка в детский сад, должны быть готовы его родители. Они        должны быть готовы отпустить своего ребенка, довериться целиком и полностью воспитателю</w:t>
      </w:r>
      <w:r w:rsidR="001E5DAD" w:rsidRPr="001E5DAD">
        <w:rPr>
          <w:rFonts w:ascii="Times New Roman" w:hAnsi="Times New Roman" w:cs="Times New Roman"/>
          <w:sz w:val="28"/>
          <w:szCs w:val="28"/>
        </w:rPr>
        <w:t>.</w:t>
      </w:r>
      <w:r w:rsidRPr="001E5DAD">
        <w:rPr>
          <w:rFonts w:ascii="Times New Roman" w:hAnsi="Times New Roman" w:cs="Times New Roman"/>
          <w:sz w:val="28"/>
          <w:szCs w:val="28"/>
        </w:rPr>
        <w:t xml:space="preserve">                  Спокойствие и уверенность в успешном привыкании ребенка к детскому саду- это первый шаг со стороны родителей. Если они будут оптимистично настроены, то смогут «заразить» своих детей оптимизмом. Дети, они ведь все чувствуют, и если мама выражает свое беспокойство, то естественно ребенок тоже тревожится. А ведь взрослым просто необходимо создать у ребенка </w:t>
      </w:r>
      <w:r w:rsidR="001E5DAD" w:rsidRPr="001E5DAD">
        <w:rPr>
          <w:rFonts w:ascii="Times New Roman" w:hAnsi="Times New Roman" w:cs="Times New Roman"/>
          <w:sz w:val="28"/>
          <w:szCs w:val="28"/>
        </w:rPr>
        <w:t>положительную установку на детский сад. Для этого нужно придерживаться некоторых правил</w:t>
      </w:r>
      <w:r w:rsidR="001E5DAD">
        <w:rPr>
          <w:rFonts w:ascii="Times New Roman" w:hAnsi="Times New Roman" w:cs="Times New Roman"/>
          <w:sz w:val="28"/>
          <w:szCs w:val="28"/>
        </w:rPr>
        <w:t>:</w:t>
      </w:r>
    </w:p>
    <w:p w:rsidR="001E5DAD" w:rsidRDefault="001E5DAD" w:rsidP="00274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Правило №1. </w:t>
      </w:r>
    </w:p>
    <w:p w:rsidR="001E5DAD" w:rsidRDefault="001E5DAD" w:rsidP="00274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Никогда, н</w:t>
      </w:r>
      <w:r w:rsidR="002749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 каких условиях не говорить о своих страхах и опасениях, переживаниях по поводу поступления ребенка в детский сад, в присутствии ребенка. Отсюда вытекает следующее правило</w:t>
      </w:r>
    </w:p>
    <w:p w:rsidR="001E5DAD" w:rsidRDefault="001E5DAD" w:rsidP="00274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№2.</w:t>
      </w:r>
    </w:p>
    <w:p w:rsidR="001E5DAD" w:rsidRDefault="001E5DAD" w:rsidP="00274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Похвастаться перед родственниками, знакомыми и их детьми о том, что ребенок скоро пойдет в детский сад. Делать это нужно в присутствии вашего ребенка</w:t>
      </w:r>
      <w:r w:rsidR="00D33A46">
        <w:rPr>
          <w:rFonts w:ascii="Times New Roman" w:hAnsi="Times New Roman" w:cs="Times New Roman"/>
          <w:sz w:val="28"/>
          <w:szCs w:val="28"/>
        </w:rPr>
        <w:t xml:space="preserve">, побуждая его к таким же действиям. </w:t>
      </w:r>
    </w:p>
    <w:p w:rsidR="00D33A46" w:rsidRDefault="00D33A46" w:rsidP="00274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№3.</w:t>
      </w:r>
    </w:p>
    <w:p w:rsidR="00D33A46" w:rsidRDefault="00D33A46" w:rsidP="00274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всех нас неизвестность порождает страх. Для того чтобы этого избежать необходимо в подробностях рассказать  ребенку про детский сад. Честно ответить на все детские вопросы.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все ходят в детский сад, что это очень здорово и интересно. Рассказать о режимных моментах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дневной сон, прогулка, прием пищи, веселые занятия и т.д.)</w:t>
      </w:r>
    </w:p>
    <w:p w:rsidR="00D33A46" w:rsidRDefault="00D33A46" w:rsidP="00274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№4.</w:t>
      </w:r>
    </w:p>
    <w:p w:rsidR="00D33A46" w:rsidRDefault="00394F6A" w:rsidP="00274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Гулять вместе с ребенком около вашего будущего садика, чтобы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убедился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там спокойно и безопасно. Ваш ребенок будет видеть, как весело играют другие ребята, как им всем хорошо и интересно. При регулярных таких прогулках </w:t>
      </w:r>
      <w:r w:rsidR="00813482">
        <w:rPr>
          <w:rFonts w:ascii="Times New Roman" w:hAnsi="Times New Roman" w:cs="Times New Roman"/>
          <w:sz w:val="28"/>
          <w:szCs w:val="28"/>
        </w:rPr>
        <w:t>он уже начнет привыкать к детскому саду.</w:t>
      </w:r>
    </w:p>
    <w:p w:rsidR="00813482" w:rsidRDefault="00813482" w:rsidP="00274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№5.</w:t>
      </w:r>
    </w:p>
    <w:p w:rsidR="00813482" w:rsidRDefault="00813482" w:rsidP="00274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Дома, по возможности играйте с ребенком в детский сад. В игре используйте любимые игрушки. В процессе игры постарайтесь эмоционально увлечь ребенка, закрепляя тем самым положительный образ о детском садике.</w:t>
      </w:r>
    </w:p>
    <w:p w:rsidR="00AC6F86" w:rsidRDefault="00813482" w:rsidP="00AC6F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Следуя этим правилам мы сформировали у ребенка положительную установку на детский сад.</w:t>
      </w:r>
      <w:r w:rsidR="00DE7D4A">
        <w:rPr>
          <w:rFonts w:ascii="Times New Roman" w:hAnsi="Times New Roman" w:cs="Times New Roman"/>
          <w:sz w:val="28"/>
          <w:szCs w:val="28"/>
        </w:rPr>
        <w:t xml:space="preserve"> Но этого еще не совсем достаточно. Следующим шагом является формирование у ребенка чувства уверенности в окружающем. Для этого нужно</w:t>
      </w:r>
    </w:p>
    <w:p w:rsidR="00AC6F86" w:rsidRDefault="00AC6F86" w:rsidP="00AC6F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F7656" w:rsidRPr="00AC6F86">
        <w:rPr>
          <w:rFonts w:ascii="Times New Roman" w:hAnsi="Times New Roman" w:cs="Times New Roman"/>
          <w:sz w:val="28"/>
          <w:szCs w:val="28"/>
        </w:rPr>
        <w:t>Познакомиться с воспитателем. Обязательно рассказать им об индивидуальных особенностях ребенка и об особенностях его физического развития.</w:t>
      </w:r>
    </w:p>
    <w:p w:rsidR="00AC6F86" w:rsidRDefault="00AC6F86" w:rsidP="00AC6F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7F7656" w:rsidRPr="00AC6F86">
        <w:rPr>
          <w:rFonts w:ascii="Times New Roman" w:hAnsi="Times New Roman" w:cs="Times New Roman"/>
          <w:sz w:val="28"/>
          <w:szCs w:val="28"/>
        </w:rPr>
        <w:t xml:space="preserve">Учите ребенка объективно выражать свои чувства и желания. </w:t>
      </w:r>
      <w:r w:rsidR="00B643F6" w:rsidRPr="00AC6F86">
        <w:rPr>
          <w:rFonts w:ascii="Times New Roman" w:hAnsi="Times New Roman" w:cs="Times New Roman"/>
          <w:sz w:val="28"/>
          <w:szCs w:val="28"/>
        </w:rPr>
        <w:t>Объ</w:t>
      </w:r>
      <w:bookmarkStart w:id="0" w:name="_GoBack"/>
      <w:bookmarkEnd w:id="0"/>
      <w:r w:rsidR="00F75849" w:rsidRPr="00AC6F86">
        <w:rPr>
          <w:rFonts w:ascii="Times New Roman" w:hAnsi="Times New Roman" w:cs="Times New Roman"/>
          <w:sz w:val="28"/>
          <w:szCs w:val="28"/>
        </w:rPr>
        <w:t>ясняя нормы и требования общества, вы способствуете более успешному процессу социализации ребенка.</w:t>
      </w:r>
    </w:p>
    <w:p w:rsidR="00AC6F86" w:rsidRDefault="00AC6F86" w:rsidP="00AC6F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75849" w:rsidRPr="00AC6F86">
        <w:rPr>
          <w:rFonts w:ascii="Times New Roman" w:hAnsi="Times New Roman" w:cs="Times New Roman"/>
          <w:sz w:val="28"/>
          <w:szCs w:val="28"/>
        </w:rPr>
        <w:t xml:space="preserve">Учите вашего ребенка общаться с другими детьми, показывайте ему пример. </w:t>
      </w:r>
      <w:proofErr w:type="gramStart"/>
      <w:r w:rsidR="00F75849" w:rsidRPr="00AC6F86">
        <w:rPr>
          <w:rFonts w:ascii="Times New Roman" w:hAnsi="Times New Roman" w:cs="Times New Roman"/>
          <w:sz w:val="28"/>
          <w:szCs w:val="28"/>
        </w:rPr>
        <w:t>Видя ваши действия он</w:t>
      </w:r>
      <w:proofErr w:type="gramEnd"/>
      <w:r w:rsidR="00F75849" w:rsidRPr="00AC6F86">
        <w:rPr>
          <w:rFonts w:ascii="Times New Roman" w:hAnsi="Times New Roman" w:cs="Times New Roman"/>
          <w:sz w:val="28"/>
          <w:szCs w:val="28"/>
        </w:rPr>
        <w:t xml:space="preserve"> будет повторять за вами и быстрее всему научится.</w:t>
      </w:r>
    </w:p>
    <w:p w:rsidR="00AC6F86" w:rsidRDefault="00AC6F86" w:rsidP="00AC6F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75849" w:rsidRPr="00AC6F86">
        <w:rPr>
          <w:rFonts w:ascii="Times New Roman" w:hAnsi="Times New Roman" w:cs="Times New Roman"/>
          <w:sz w:val="28"/>
          <w:szCs w:val="28"/>
        </w:rPr>
        <w:t>Очень хорошо, когда у ребенка есть любимая игрушка. Ее он может взять с собой, как частичку своего дома, что- то родное и близкое.</w:t>
      </w:r>
    </w:p>
    <w:p w:rsidR="00F75849" w:rsidRPr="00DE7D4A" w:rsidRDefault="00AC6F86" w:rsidP="00AC6F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75849" w:rsidRPr="00AC6F86">
        <w:rPr>
          <w:rFonts w:ascii="Times New Roman" w:hAnsi="Times New Roman" w:cs="Times New Roman"/>
          <w:sz w:val="28"/>
          <w:szCs w:val="28"/>
        </w:rPr>
        <w:t>Приучайте ребенка к самообслуживанию, поощряйте его первые попытки. Пусть делает что- то медленно, зато делает это сам. Не забывайте и о навыках гигиены.</w:t>
      </w:r>
    </w:p>
    <w:p w:rsidR="00D33A46" w:rsidRPr="001E5DAD" w:rsidRDefault="00F75849" w:rsidP="00274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самое главное, ЛЮБИТЕ и принимайте своего ребенка, таким</w:t>
      </w:r>
      <w:r w:rsidR="00AC6F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он есть! Больше разговаривайте с ним</w:t>
      </w:r>
      <w:r w:rsidR="00A32B08">
        <w:rPr>
          <w:rFonts w:ascii="Times New Roman" w:hAnsi="Times New Roman" w:cs="Times New Roman"/>
          <w:sz w:val="28"/>
          <w:szCs w:val="28"/>
        </w:rPr>
        <w:t>, выслуш</w:t>
      </w:r>
      <w:r w:rsidR="00AC6F86">
        <w:rPr>
          <w:rFonts w:ascii="Times New Roman" w:hAnsi="Times New Roman" w:cs="Times New Roman"/>
          <w:sz w:val="28"/>
          <w:szCs w:val="28"/>
        </w:rPr>
        <w:t>и</w:t>
      </w:r>
      <w:r w:rsidR="00A32B08">
        <w:rPr>
          <w:rFonts w:ascii="Times New Roman" w:hAnsi="Times New Roman" w:cs="Times New Roman"/>
          <w:sz w:val="28"/>
          <w:szCs w:val="28"/>
        </w:rPr>
        <w:t>вайте его. Интересуйтесь его делами. Общение с ребенком не должно быть формальным, между делами, а должно быть глаза в глаза! Тогда все у вас получится.</w:t>
      </w:r>
    </w:p>
    <w:p w:rsidR="00A32B08" w:rsidRDefault="001E5DAD" w:rsidP="002749F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0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A32B08" w:rsidRPr="00A32B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детский сад - это первый шаг в общество, импульс к развитию знаний ребенка о поведении в обществе.</w:t>
      </w:r>
    </w:p>
    <w:p w:rsidR="00A32B08" w:rsidRPr="00A32B08" w:rsidRDefault="00A32B08" w:rsidP="002749F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B08" w:rsidRPr="00A32B08" w:rsidRDefault="00A32B08" w:rsidP="00AC6F86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A32B08">
        <w:rPr>
          <w:rStyle w:val="a3"/>
          <w:color w:val="000000"/>
          <w:sz w:val="28"/>
          <w:szCs w:val="28"/>
        </w:rPr>
        <w:t>Адаптационные сказки для родителей.</w:t>
      </w:r>
    </w:p>
    <w:p w:rsidR="00A32B08" w:rsidRPr="00A32B08" w:rsidRDefault="00A32B08" w:rsidP="00AC6F86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/>
          <w:sz w:val="28"/>
          <w:szCs w:val="28"/>
        </w:rPr>
      </w:pPr>
      <w:r w:rsidRPr="00A32B08">
        <w:rPr>
          <w:rStyle w:val="a3"/>
          <w:color w:val="000000"/>
          <w:sz w:val="28"/>
          <w:szCs w:val="28"/>
        </w:rPr>
        <w:t>        </w:t>
      </w:r>
      <w:r w:rsidRPr="00A32B0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32B08">
        <w:rPr>
          <w:color w:val="000000"/>
          <w:sz w:val="28"/>
          <w:szCs w:val="28"/>
        </w:rPr>
        <w:t>Предлагаемые адаптационные сказки можно читать родителям  и размышлять: «Правильно ли «я» поступаю?». Текст, выделенный ЗАГЛАВНЫМИ БУКВАМИ, следует произносить медленнее и более низким голосом,  особое внимание обращать на эти слова. Этот приём  позволяет  формировать  социальную активность родителей: помогает  понять детей, учит  разбираться в мотивах и в значении поступков, осознавать свои мотивы к воспитанию ребёнка с целью дальнейшего его развития как личности. </w:t>
      </w:r>
    </w:p>
    <w:p w:rsidR="00A32B08" w:rsidRDefault="00A32B08" w:rsidP="00AC6F86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32B08">
        <w:rPr>
          <w:color w:val="000000"/>
          <w:sz w:val="28"/>
          <w:szCs w:val="28"/>
        </w:rPr>
        <w:t xml:space="preserve">Читая сказки детям в период адаптации, родители  устанавливают тесный контакт с ребёнком. Малыш учится понимать и выражать свои чувства и переживания, основой становится налаживание  взаимодействия и сотрудничества ребёнка </w:t>
      </w:r>
      <w:proofErr w:type="gramStart"/>
      <w:r w:rsidRPr="00A32B08">
        <w:rPr>
          <w:color w:val="000000"/>
          <w:sz w:val="28"/>
          <w:szCs w:val="28"/>
        </w:rPr>
        <w:t>со</w:t>
      </w:r>
      <w:proofErr w:type="gramEnd"/>
      <w:r w:rsidRPr="00A32B08">
        <w:rPr>
          <w:color w:val="000000"/>
          <w:sz w:val="28"/>
          <w:szCs w:val="28"/>
        </w:rPr>
        <w:t xml:space="preserve"> взрослым.</w:t>
      </w:r>
    </w:p>
    <w:p w:rsidR="00A32B08" w:rsidRPr="00A32B08" w:rsidRDefault="00A32B08" w:rsidP="00AC6F86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A32B08" w:rsidRPr="00A32B08" w:rsidRDefault="00A32B08" w:rsidP="00AC6F86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A32B08">
        <w:rPr>
          <w:rStyle w:val="a3"/>
          <w:color w:val="000000"/>
          <w:sz w:val="28"/>
          <w:szCs w:val="28"/>
        </w:rPr>
        <w:t>«История о том. Как егоза Машенька пошла в детский сад»</w:t>
      </w:r>
    </w:p>
    <w:p w:rsidR="00A32B08" w:rsidRPr="00A32B08" w:rsidRDefault="00AC6F86" w:rsidP="00AC6F86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r w:rsidR="00A32B08" w:rsidRPr="00A32B08">
        <w:rPr>
          <w:color w:val="000000"/>
          <w:sz w:val="28"/>
          <w:szCs w:val="28"/>
        </w:rPr>
        <w:t>В большом-большом городе жила-была  МАЛЕНЬКАЯ девочка</w:t>
      </w:r>
      <w:proofErr w:type="gramStart"/>
      <w:r w:rsidR="00A32B08" w:rsidRPr="00A32B08">
        <w:rPr>
          <w:color w:val="000000"/>
          <w:sz w:val="28"/>
          <w:szCs w:val="28"/>
        </w:rPr>
        <w:t>…З</w:t>
      </w:r>
      <w:proofErr w:type="gramEnd"/>
      <w:r w:rsidR="00A32B08" w:rsidRPr="00A32B08">
        <w:rPr>
          <w:color w:val="000000"/>
          <w:sz w:val="28"/>
          <w:szCs w:val="28"/>
        </w:rPr>
        <w:t xml:space="preserve">вали её Машенька или </w:t>
      </w:r>
      <w:proofErr w:type="spellStart"/>
      <w:r w:rsidR="00A32B08" w:rsidRPr="00A32B08">
        <w:rPr>
          <w:color w:val="000000"/>
          <w:sz w:val="28"/>
          <w:szCs w:val="28"/>
        </w:rPr>
        <w:t>Манечка</w:t>
      </w:r>
      <w:proofErr w:type="spellEnd"/>
      <w:r w:rsidR="00A32B08" w:rsidRPr="00A32B08">
        <w:rPr>
          <w:color w:val="000000"/>
          <w:sz w:val="28"/>
          <w:szCs w:val="28"/>
        </w:rPr>
        <w:t>  но чаще всего,  глядя на девочку, взрослые, вздыхали и говорили, качая головой: «Ах, какая ЕГОЗА!» Так и пошло ЕГОЗА да  ЕГОЗА.</w:t>
      </w:r>
    </w:p>
    <w:p w:rsidR="00A32B08" w:rsidRPr="00A32B08" w:rsidRDefault="00A32B08" w:rsidP="00AC6F86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32B08">
        <w:rPr>
          <w:color w:val="000000"/>
          <w:sz w:val="28"/>
          <w:szCs w:val="28"/>
        </w:rPr>
        <w:t xml:space="preserve"> Машенька была  весёлой девочкой. Она любила прыгать и скакать, громко кричать, но больше всего ей нравилось влезать на высокий шкаф и прыгать вниз - на диван. А ещё ей нравилось брать мамину большую кастрюлю и бить по ней ложкой. Так громко, здорово! А ещё она открывала в ванной кран и бросала в воду разные игрушки. Плюх! Красота! Мама всегда очень </w:t>
      </w:r>
      <w:proofErr w:type="gramStart"/>
      <w:r w:rsidRPr="00A32B08">
        <w:rPr>
          <w:color w:val="000000"/>
          <w:sz w:val="28"/>
          <w:szCs w:val="28"/>
        </w:rPr>
        <w:t>волновалась</w:t>
      </w:r>
      <w:proofErr w:type="gramEnd"/>
      <w:r w:rsidRPr="00A32B08">
        <w:rPr>
          <w:color w:val="000000"/>
          <w:sz w:val="28"/>
          <w:szCs w:val="28"/>
        </w:rPr>
        <w:t xml:space="preserve"> глядя на шалости своей дочери: «Какой беспокойный ребёнок!» А </w:t>
      </w:r>
      <w:proofErr w:type="gramStart"/>
      <w:r w:rsidRPr="00A32B08">
        <w:rPr>
          <w:color w:val="000000"/>
          <w:sz w:val="28"/>
          <w:szCs w:val="28"/>
        </w:rPr>
        <w:t>папа</w:t>
      </w:r>
      <w:proofErr w:type="gramEnd"/>
      <w:r w:rsidRPr="00A32B08">
        <w:rPr>
          <w:color w:val="000000"/>
          <w:sz w:val="28"/>
          <w:szCs w:val="28"/>
        </w:rPr>
        <w:t xml:space="preserve"> молча брал Машеньку за руку и уводил в другую комнату, сажал на стул и строго говорил: «СИДИ и ДУМАЙ!».</w:t>
      </w:r>
    </w:p>
    <w:p w:rsidR="00A32B08" w:rsidRPr="00A32B08" w:rsidRDefault="00A32B08" w:rsidP="00AC6F86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32B08">
        <w:rPr>
          <w:color w:val="000000"/>
          <w:sz w:val="28"/>
          <w:szCs w:val="28"/>
        </w:rPr>
        <w:lastRenderedPageBreak/>
        <w:t>    Это было очень сложно - СИДЕТЬ! Ведь как раз СИДЕТЬ Машеньке -  ЕГОЗЕ было труднее всего. Тогда она брала с папиного стола красивую ручку и рисовала на обоях домики, солнышко, цветы лошадок и другие интересные, на её взгляд вещи. Но и ИНОГДА папа почему-то не радовался рисункам, а очень сердился и говорил слова: «Веди себя хорошо!»</w:t>
      </w:r>
    </w:p>
    <w:p w:rsidR="00A32B08" w:rsidRPr="00A32B08" w:rsidRDefault="00A32B08" w:rsidP="00AC6F86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32B08">
        <w:rPr>
          <w:color w:val="000000"/>
          <w:sz w:val="28"/>
          <w:szCs w:val="28"/>
        </w:rPr>
        <w:t xml:space="preserve">           Машенька старалась вести себя хорошо, но ей почему-то никто </w:t>
      </w:r>
      <w:proofErr w:type="gramStart"/>
      <w:r w:rsidRPr="00A32B08">
        <w:rPr>
          <w:color w:val="000000"/>
          <w:sz w:val="28"/>
          <w:szCs w:val="28"/>
        </w:rPr>
        <w:t>не разу</w:t>
      </w:r>
      <w:proofErr w:type="gramEnd"/>
      <w:r w:rsidRPr="00A32B08">
        <w:rPr>
          <w:color w:val="000000"/>
          <w:sz w:val="28"/>
          <w:szCs w:val="28"/>
        </w:rPr>
        <w:t xml:space="preserve"> не объяснил, что значит «ХОРОШО». Машенька насыпала  перец в суп, который готовила мама к обеду, мама рассердилась. Машенька постригла папину шапку, папа шапку выкинул, а дочку отправил думать. Машенька ничего не понимала.</w:t>
      </w:r>
    </w:p>
    <w:p w:rsidR="00A32B08" w:rsidRPr="00A32B08" w:rsidRDefault="00A32B08" w:rsidP="00AC6F86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32B08">
        <w:rPr>
          <w:color w:val="000000"/>
          <w:sz w:val="28"/>
          <w:szCs w:val="28"/>
        </w:rPr>
        <w:t>          В детском саду  добрая воспитательница разрешала Машеньке иногда пойти и поиграть во время занятия («Этот ребёнок не может долго СИДЕТЬ», - объясняла она другим воспитателям). А заведующая говорила «ПОТЕРПИТЕ! Это ГИПЕРАКТИВНЫЙ ребёнок» Машеньке нравилось это длинное и непонятное слово. Она не обычная девочка, а  «ГИПЕРАКТИВНЫЙ» ребёнок.</w:t>
      </w:r>
    </w:p>
    <w:p w:rsidR="00A32B08" w:rsidRPr="00A32B08" w:rsidRDefault="00A32B08" w:rsidP="00AC6F86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32B08">
        <w:rPr>
          <w:color w:val="000000"/>
          <w:sz w:val="28"/>
          <w:szCs w:val="28"/>
        </w:rPr>
        <w:t>Самым трудным в детском саду для Машеньки был тихий час. Она не любила слово «ТИХИЙ» вообще, а тут ещё – час.</w:t>
      </w:r>
    </w:p>
    <w:p w:rsidR="00A32B08" w:rsidRPr="00A32B08" w:rsidRDefault="00A32B08" w:rsidP="00AC6F86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32B08">
        <w:rPr>
          <w:color w:val="000000"/>
          <w:sz w:val="28"/>
          <w:szCs w:val="28"/>
        </w:rPr>
        <w:t xml:space="preserve">Машенька складывала ладошки лодочкой, честно закрывала глаза, но ручки </w:t>
      </w:r>
      <w:proofErr w:type="gramStart"/>
      <w:r w:rsidRPr="00A32B08">
        <w:rPr>
          <w:color w:val="000000"/>
          <w:sz w:val="28"/>
          <w:szCs w:val="28"/>
        </w:rPr>
        <w:t>тут</w:t>
      </w:r>
      <w:proofErr w:type="gramEnd"/>
      <w:r w:rsidRPr="00A32B08">
        <w:rPr>
          <w:color w:val="000000"/>
          <w:sz w:val="28"/>
          <w:szCs w:val="28"/>
        </w:rPr>
        <w:t xml:space="preserve"> же начинали копать дырку в одеяле, а глаза сами открывались и с любопытством смотрели на мир. «Ну что тут поделаешь?!» - разводила руками любимая Машенькина няня. Машеньке нравились её большие тёплые  руки, они так бережно и аккуратно помогали ей справиться с непослушными варежками и штанами.</w:t>
      </w:r>
    </w:p>
    <w:p w:rsidR="00A32B08" w:rsidRPr="00A32B08" w:rsidRDefault="00A32B08" w:rsidP="00AC6F86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32B08">
        <w:rPr>
          <w:color w:val="000000"/>
          <w:sz w:val="28"/>
          <w:szCs w:val="28"/>
        </w:rPr>
        <w:t>Так жила-поживала маленькая девочка Машенька-егоза. Но однажды мама сказала строгим голосом «Всё, ЕГОЗА. Моё терпение кончилось! Мы едим с тобой в ЦЕНТР для непослушных детей». Машенька испугалась и даже заплакала. Она ведь очень ПОСЛУШНАЯ девочка, по крайне мере, очень старается  ею быть.</w:t>
      </w:r>
    </w:p>
    <w:p w:rsidR="00A32B08" w:rsidRPr="00A32B08" w:rsidRDefault="00A32B08" w:rsidP="00AC6F86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32B08">
        <w:rPr>
          <w:color w:val="000000"/>
          <w:sz w:val="28"/>
          <w:szCs w:val="28"/>
        </w:rPr>
        <w:t xml:space="preserve">В ЦЕНТРЕ Машенька увидела красивые игрушки и много ребят. Они играли и бегали, а другие  тихо-тихо сидели рядом с родителями.. Машенька сначала немного посидела с мамой (НО </w:t>
      </w:r>
      <w:proofErr w:type="gramStart"/>
      <w:r w:rsidRPr="00A32B08">
        <w:rPr>
          <w:color w:val="000000"/>
          <w:sz w:val="28"/>
          <w:szCs w:val="28"/>
        </w:rPr>
        <w:t>ЭТО</w:t>
      </w:r>
      <w:proofErr w:type="gramEnd"/>
      <w:r w:rsidRPr="00A32B08">
        <w:rPr>
          <w:color w:val="000000"/>
          <w:sz w:val="28"/>
          <w:szCs w:val="28"/>
        </w:rPr>
        <w:t xml:space="preserve"> ЖЕ НЕВОЗМОЖНО - СИДЕТЬ!), а потом побежала играть. К ней подошла тётя и сказала: «Я ПСИХОЛОГ. Ты знаешь кто  такой психолог?» Машенька, конечно не знала. Но ей было очень любопытно.</w:t>
      </w:r>
    </w:p>
    <w:p w:rsidR="00A32B08" w:rsidRPr="00A32B08" w:rsidRDefault="00AC6F86" w:rsidP="00AC6F86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A32B08" w:rsidRPr="00A32B08">
        <w:rPr>
          <w:color w:val="000000"/>
          <w:sz w:val="28"/>
          <w:szCs w:val="28"/>
        </w:rPr>
        <w:t>А потом она с психологом играла в разные и интересные игры, выполняя разные трудные задания. И у Машеньки всё получилось,  и психолог сказал маме: «У вас замечательный ребёнок-Машенька, а вовсе не ЕГОЗА. Приходите к нам в ЦЕНТР, и мы научим девочку быть терпеливой и дружить с другими ребятами».</w:t>
      </w:r>
    </w:p>
    <w:p w:rsidR="00A32B08" w:rsidRPr="00A32B08" w:rsidRDefault="00A32B08" w:rsidP="00AC6F86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A32B08">
        <w:rPr>
          <w:color w:val="000000"/>
          <w:sz w:val="28"/>
          <w:szCs w:val="28"/>
        </w:rPr>
        <w:t xml:space="preserve"> С тех пор и повелось. По вторникам и четвергам (Машенька это запомнила) они с мамой ездили в ЦЕНТР. Психолог всегда придумывала что-то новое: предлагала девочке стать «Ватной куклой»,  или «Буратино», поплавать на  «льдине», которая «уходила» под воду,  А Машенька должна была спасти маму, ПСИХОЛОГА и себя</w:t>
      </w:r>
      <w:proofErr w:type="gramStart"/>
      <w:r w:rsidRPr="00A32B08">
        <w:rPr>
          <w:color w:val="000000"/>
          <w:sz w:val="28"/>
          <w:szCs w:val="28"/>
        </w:rPr>
        <w:t>…Б</w:t>
      </w:r>
      <w:proofErr w:type="gramEnd"/>
      <w:r w:rsidRPr="00A32B08">
        <w:rPr>
          <w:color w:val="000000"/>
          <w:sz w:val="28"/>
          <w:szCs w:val="28"/>
        </w:rPr>
        <w:t xml:space="preserve">ыло, что Машенька  рисовала </w:t>
      </w:r>
      <w:r w:rsidRPr="00A32B08">
        <w:rPr>
          <w:color w:val="000000"/>
          <w:sz w:val="28"/>
          <w:szCs w:val="28"/>
        </w:rPr>
        <w:lastRenderedPageBreak/>
        <w:t>свой день рождения, а гостей закрашивала в разные цвета…А ещё они вместе с мамой танцевали под музыку: игра так и называлась  «Музыка с мамой». Но иногда  Психолог и мама закрывались в другой комнате и разговаривали. Машенька догадывалась, что разговаривали про неё, и ей хотелось , чтобы ПСИХОЛОГ хвалила её маме и говорила, какая она замечательная девочка, дочка</w:t>
      </w:r>
      <w:proofErr w:type="gramStart"/>
      <w:r w:rsidRPr="00A32B08">
        <w:rPr>
          <w:color w:val="000000"/>
          <w:sz w:val="28"/>
          <w:szCs w:val="28"/>
        </w:rPr>
        <w:t>…А</w:t>
      </w:r>
      <w:proofErr w:type="gramEnd"/>
      <w:r w:rsidRPr="00A32B08">
        <w:rPr>
          <w:color w:val="000000"/>
          <w:sz w:val="28"/>
          <w:szCs w:val="28"/>
        </w:rPr>
        <w:t xml:space="preserve"> ещё ПСИХОЛОГ  предложила Машеньке вместе с мамой написать книжку про девочку, которая очень хотела научиться вести себя ХОРОШО.</w:t>
      </w:r>
    </w:p>
    <w:p w:rsidR="00A32B08" w:rsidRPr="00A32B08" w:rsidRDefault="00A32B08" w:rsidP="00AC6F86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A32B08">
        <w:rPr>
          <w:color w:val="000000"/>
          <w:sz w:val="28"/>
          <w:szCs w:val="28"/>
        </w:rPr>
        <w:t xml:space="preserve">Прошло </w:t>
      </w:r>
      <w:proofErr w:type="gramStart"/>
      <w:r w:rsidRPr="00A32B08">
        <w:rPr>
          <w:color w:val="000000"/>
          <w:sz w:val="28"/>
          <w:szCs w:val="28"/>
        </w:rPr>
        <w:t>время</w:t>
      </w:r>
      <w:proofErr w:type="gramEnd"/>
      <w:r w:rsidRPr="00A32B08">
        <w:rPr>
          <w:color w:val="000000"/>
          <w:sz w:val="28"/>
          <w:szCs w:val="28"/>
        </w:rPr>
        <w:t>…Машенька подросла и пошла в школу. Она по-прежнему очень весёлая и АКТИВНАЯ девочка, но в школе на уроке старается СИДЕТЬ тихо и ВНИМАТЕЛЬНО  слушать учительницу. Правда, на перемене ей пока трудно просто гулять по коридору, и учительница ей разрешает немного побегать и попрыгать. Сочиняет сказки для детей и возможно когда-нибудь станет детским писателем. А ещё Машенька сочиняет сказки для детей и возможно когда-нибудь станет детским ПИСАТЕЛЕМ или ЖУРНАЛИСТОМ. А может ПСИХОЛОГОМ или ВОСПИТАТЕЛЕМ?</w:t>
      </w:r>
    </w:p>
    <w:p w:rsidR="00A32B08" w:rsidRPr="00A32B08" w:rsidRDefault="00A32B08" w:rsidP="00AC6F86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32B08">
        <w:rPr>
          <w:color w:val="000000"/>
          <w:sz w:val="28"/>
          <w:szCs w:val="28"/>
        </w:rPr>
        <w:t>                                    </w:t>
      </w:r>
    </w:p>
    <w:p w:rsidR="001E5DAD" w:rsidRDefault="001C4467" w:rsidP="00AC6F8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статьи педагог-психолог Григорьева Алина</w:t>
      </w:r>
      <w:r>
        <w:rPr>
          <w:rFonts w:ascii="Verdana" w:eastAsia="Times New Roman" w:hAnsi="Verdana" w:cs="Times New Roman"/>
          <w:color w:val="833C0B" w:themeColor="accent2" w:themeShade="80"/>
          <w:sz w:val="28"/>
          <w:szCs w:val="28"/>
          <w:lang w:eastAsia="ru-RU"/>
        </w:rPr>
        <w:t xml:space="preserve"> </w:t>
      </w:r>
      <w:r w:rsidRPr="001C4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Владимировна</w:t>
      </w:r>
    </w:p>
    <w:p w:rsidR="001C4467" w:rsidRDefault="001C4467" w:rsidP="00AC6F8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Соавтор старший воспитатель Лудина Вера Михайловна</w:t>
      </w:r>
    </w:p>
    <w:p w:rsidR="001C4467" w:rsidRPr="001C4467" w:rsidRDefault="001C4467" w:rsidP="00AC6F8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«Детский сад №130» г. Чебоксары</w:t>
      </w:r>
    </w:p>
    <w:sectPr w:rsidR="001C4467" w:rsidRPr="001C4467" w:rsidSect="0027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D1430"/>
    <w:multiLevelType w:val="hybridMultilevel"/>
    <w:tmpl w:val="5122E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5527"/>
    <w:rsid w:val="000731E6"/>
    <w:rsid w:val="0018155D"/>
    <w:rsid w:val="001C4467"/>
    <w:rsid w:val="001E5A21"/>
    <w:rsid w:val="001E5DAD"/>
    <w:rsid w:val="002749F4"/>
    <w:rsid w:val="00394F6A"/>
    <w:rsid w:val="003C5169"/>
    <w:rsid w:val="005521B2"/>
    <w:rsid w:val="00704BA0"/>
    <w:rsid w:val="007711B7"/>
    <w:rsid w:val="00794551"/>
    <w:rsid w:val="007B42DD"/>
    <w:rsid w:val="007E6D15"/>
    <w:rsid w:val="007F7656"/>
    <w:rsid w:val="00813482"/>
    <w:rsid w:val="00891522"/>
    <w:rsid w:val="00932593"/>
    <w:rsid w:val="009B3831"/>
    <w:rsid w:val="009D4028"/>
    <w:rsid w:val="00A32B08"/>
    <w:rsid w:val="00AC6F86"/>
    <w:rsid w:val="00B643F6"/>
    <w:rsid w:val="00C358D9"/>
    <w:rsid w:val="00C63C27"/>
    <w:rsid w:val="00D33A46"/>
    <w:rsid w:val="00D9677A"/>
    <w:rsid w:val="00DD5527"/>
    <w:rsid w:val="00DD5B87"/>
    <w:rsid w:val="00DE7D4A"/>
    <w:rsid w:val="00E61E1B"/>
    <w:rsid w:val="00F61BCA"/>
    <w:rsid w:val="00F75849"/>
    <w:rsid w:val="00FA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5527"/>
  </w:style>
  <w:style w:type="character" w:styleId="a3">
    <w:name w:val="Strong"/>
    <w:basedOn w:val="a0"/>
    <w:uiPriority w:val="22"/>
    <w:qFormat/>
    <w:rsid w:val="00DD5527"/>
    <w:rPr>
      <w:b/>
      <w:bCs/>
    </w:rPr>
  </w:style>
  <w:style w:type="paragraph" w:styleId="a4">
    <w:name w:val="List Paragraph"/>
    <w:basedOn w:val="a"/>
    <w:uiPriority w:val="34"/>
    <w:qFormat/>
    <w:rsid w:val="00DE7D4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3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2014-10-15T05:46:00Z</dcterms:created>
  <dcterms:modified xsi:type="dcterms:W3CDTF">2014-10-23T06:04:00Z</dcterms:modified>
</cp:coreProperties>
</file>